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C0" w:rsidRPr="003154EB" w:rsidRDefault="00B40BC0" w:rsidP="00B40BC0">
      <w:pPr>
        <w:overflowPunct w:val="0"/>
        <w:topLinePunct/>
      </w:pPr>
      <w:r w:rsidRPr="003154EB">
        <w:rPr>
          <w:rFonts w:hint="eastAsia"/>
        </w:rPr>
        <w:t>様式第</w:t>
      </w:r>
      <w:r w:rsidR="00022EDA">
        <w:rPr>
          <w:rFonts w:hint="eastAsia"/>
        </w:rPr>
        <w:t>2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条、第</w:t>
      </w:r>
      <w:r w:rsidR="00022EDA">
        <w:rPr>
          <w:rFonts w:hint="eastAsia"/>
        </w:rPr>
        <w:t>7</w:t>
      </w:r>
      <w:r>
        <w:rPr>
          <w:rFonts w:hint="eastAsia"/>
        </w:rPr>
        <w:t>条、第</w:t>
      </w:r>
      <w:r w:rsidR="00D634C0">
        <w:t>9</w:t>
      </w:r>
      <w:r w:rsidRPr="003154EB">
        <w:rPr>
          <w:rFonts w:hint="eastAsia"/>
        </w:rPr>
        <w:t>条関係）</w:t>
      </w:r>
    </w:p>
    <w:p w:rsidR="00B40BC0" w:rsidRPr="003154EB" w:rsidRDefault="00B40BC0" w:rsidP="00B40BC0">
      <w:pPr>
        <w:topLinePunct/>
        <w:ind w:left="420" w:hanging="420"/>
      </w:pPr>
    </w:p>
    <w:p w:rsidR="00B40BC0" w:rsidRDefault="00B40BC0" w:rsidP="00B40BC0">
      <w:pPr>
        <w:topLinePunct/>
        <w:ind w:left="420" w:hanging="420"/>
        <w:jc w:val="center"/>
      </w:pPr>
      <w:r>
        <w:rPr>
          <w:rFonts w:hint="eastAsia"/>
        </w:rPr>
        <w:t>田野畑村</w:t>
      </w:r>
      <w:r w:rsidR="00022EDA">
        <w:rPr>
          <w:rFonts w:hint="eastAsia"/>
        </w:rPr>
        <w:t>新規起業等支援補助事業</w:t>
      </w:r>
      <w:r w:rsidR="00A308D5">
        <w:rPr>
          <w:rFonts w:hint="eastAsia"/>
        </w:rPr>
        <w:t>概要</w:t>
      </w:r>
      <w:r w:rsidRPr="003154EB">
        <w:rPr>
          <w:rFonts w:hint="eastAsia"/>
        </w:rPr>
        <w:t>計画書</w:t>
      </w:r>
    </w:p>
    <w:p w:rsidR="00B40BC0" w:rsidRDefault="00B40BC0" w:rsidP="00B40BC0">
      <w:pPr>
        <w:topLinePunct/>
        <w:ind w:left="420" w:hanging="420"/>
        <w:jc w:val="center"/>
      </w:pPr>
    </w:p>
    <w:tbl>
      <w:tblPr>
        <w:tblW w:w="890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095"/>
      </w:tblGrid>
      <w:tr w:rsidR="00B40BC0" w:rsidRPr="003154EB" w:rsidTr="00F43932">
        <w:trPr>
          <w:trHeight w:val="44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3154EB" w:rsidRDefault="00317F0E" w:rsidP="00ED79E0">
            <w:pPr>
              <w:topLinePunct/>
              <w:jc w:val="center"/>
            </w:pPr>
            <w:r>
              <w:rPr>
                <w:rFonts w:hint="eastAsia"/>
              </w:rPr>
              <w:t>申請者</w:t>
            </w:r>
            <w:r w:rsidR="00B40BC0" w:rsidRPr="003154EB">
              <w:rPr>
                <w:rFonts w:hint="eastAsia"/>
              </w:rPr>
              <w:t>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C0" w:rsidRPr="003154EB" w:rsidRDefault="00B40BC0" w:rsidP="00ED79E0">
            <w:pPr>
              <w:topLinePunct/>
              <w:snapToGrid w:val="0"/>
            </w:pPr>
          </w:p>
        </w:tc>
      </w:tr>
      <w:tr w:rsidR="00B40BC0" w:rsidRPr="003154EB" w:rsidTr="00F43932">
        <w:trPr>
          <w:trHeight w:val="4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3154EB" w:rsidRDefault="00B40BC0" w:rsidP="00ED79E0">
            <w:pPr>
              <w:topLinePunct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C0" w:rsidRPr="003154EB" w:rsidRDefault="00B40BC0" w:rsidP="00ED79E0">
            <w:pPr>
              <w:topLinePunct/>
              <w:snapToGrid w:val="0"/>
            </w:pPr>
          </w:p>
        </w:tc>
      </w:tr>
      <w:tr w:rsidR="00B40BC0" w:rsidRPr="003154EB" w:rsidTr="00F43932">
        <w:trPr>
          <w:trHeight w:val="4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3154EB" w:rsidRDefault="00B40BC0" w:rsidP="00ED79E0">
            <w:pPr>
              <w:topLinePunct/>
              <w:jc w:val="center"/>
            </w:pPr>
            <w:r w:rsidRPr="003154EB">
              <w:rPr>
                <w:rFonts w:hint="eastAsia"/>
              </w:rPr>
              <w:t>起業</w:t>
            </w:r>
            <w:r>
              <w:rPr>
                <w:rFonts w:hint="eastAsia"/>
              </w:rPr>
              <w:t>等の業種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C0" w:rsidRPr="003154EB" w:rsidRDefault="00B40BC0" w:rsidP="00ED79E0">
            <w:pPr>
              <w:topLinePunct/>
            </w:pPr>
          </w:p>
        </w:tc>
      </w:tr>
      <w:tr w:rsidR="00B40BC0" w:rsidRPr="003154EB" w:rsidTr="00F43932">
        <w:trPr>
          <w:trHeight w:val="41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17F0E" w:rsidRPr="003154EB" w:rsidRDefault="00B40BC0" w:rsidP="00317F0E">
            <w:pPr>
              <w:topLinePunct/>
              <w:jc w:val="center"/>
            </w:pPr>
            <w:r w:rsidRPr="003154EB">
              <w:rPr>
                <w:rFonts w:hint="eastAsia"/>
              </w:rPr>
              <w:t>起業</w:t>
            </w:r>
            <w:r w:rsidR="00317F0E">
              <w:rPr>
                <w:rFonts w:hint="eastAsia"/>
              </w:rPr>
              <w:t>年月日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C0" w:rsidRPr="003154EB" w:rsidRDefault="00B40BC0" w:rsidP="00ED79E0">
            <w:pPr>
              <w:topLinePunct/>
              <w:snapToGrid w:val="0"/>
            </w:pPr>
          </w:p>
        </w:tc>
      </w:tr>
      <w:tr w:rsidR="00B40BC0" w:rsidRPr="003154EB" w:rsidTr="00ED79E0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Default="00B40BC0" w:rsidP="00ED79E0">
            <w:pPr>
              <w:topLinePunct/>
              <w:jc w:val="center"/>
            </w:pPr>
            <w:r>
              <w:rPr>
                <w:rFonts w:hint="eastAsia"/>
              </w:rPr>
              <w:t>補助事業の</w:t>
            </w:r>
          </w:p>
          <w:p w:rsidR="00B40BC0" w:rsidRPr="003154EB" w:rsidRDefault="00B40BC0" w:rsidP="00ED79E0">
            <w:pPr>
              <w:topLinePunct/>
              <w:jc w:val="center"/>
            </w:pPr>
            <w:r>
              <w:rPr>
                <w:rFonts w:hint="eastAsia"/>
              </w:rPr>
              <w:t>実施(予定)期間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BC0" w:rsidRPr="003154EB" w:rsidRDefault="00B40BC0" w:rsidP="00ED79E0">
            <w:pPr>
              <w:topLinePunct/>
              <w:snapToGrid w:val="0"/>
              <w:jc w:val="center"/>
            </w:pPr>
            <w:r>
              <w:rPr>
                <w:rFonts w:hint="eastAsia"/>
              </w:rPr>
              <w:t xml:space="preserve">　　　年　月　日から　　　年　月　日まで</w:t>
            </w:r>
          </w:p>
        </w:tc>
      </w:tr>
      <w:tr w:rsidR="00B40BC0" w:rsidRPr="003154EB" w:rsidTr="00317F0E">
        <w:trPr>
          <w:trHeight w:val="48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3154EB" w:rsidRDefault="00B40BC0" w:rsidP="00ED79E0">
            <w:pPr>
              <w:topLinePunct/>
              <w:jc w:val="center"/>
            </w:pPr>
            <w:r w:rsidRPr="003154EB">
              <w:rPr>
                <w:rFonts w:hint="eastAsia"/>
              </w:rPr>
              <w:t>起業</w:t>
            </w:r>
            <w:r>
              <w:rPr>
                <w:rFonts w:hint="eastAsia"/>
              </w:rPr>
              <w:t>等</w:t>
            </w:r>
            <w:r w:rsidRPr="003154EB">
              <w:rPr>
                <w:rFonts w:hint="eastAsia"/>
              </w:rPr>
              <w:t>の背景及び目標並びに活動内容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C0" w:rsidRPr="003154EB" w:rsidRDefault="00B40BC0" w:rsidP="00ED79E0">
            <w:pPr>
              <w:topLinePunct/>
              <w:snapToGrid w:val="0"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  <w:bookmarkStart w:id="0" w:name="_GoBack"/>
            <w:bookmarkEnd w:id="0"/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</w:tc>
      </w:tr>
      <w:tr w:rsidR="00B40BC0" w:rsidRPr="003154EB" w:rsidTr="00317F0E">
        <w:trPr>
          <w:trHeight w:val="4820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0BC0" w:rsidRPr="003154EB" w:rsidRDefault="00317F0E" w:rsidP="00317F0E">
            <w:pPr>
              <w:topLinePunct/>
              <w:jc w:val="center"/>
            </w:pPr>
            <w:r>
              <w:rPr>
                <w:rFonts w:hint="eastAsia"/>
              </w:rPr>
              <w:t>補助事業の概要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BC0" w:rsidRPr="003154EB" w:rsidRDefault="00B40BC0" w:rsidP="00ED79E0">
            <w:pPr>
              <w:topLinePunct/>
              <w:snapToGrid w:val="0"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  <w:p w:rsidR="00B40BC0" w:rsidRPr="003154EB" w:rsidRDefault="00B40BC0" w:rsidP="00ED79E0">
            <w:pPr>
              <w:topLinePunct/>
            </w:pPr>
          </w:p>
        </w:tc>
      </w:tr>
    </w:tbl>
    <w:p w:rsidR="00B40BC0" w:rsidRDefault="00B40BC0" w:rsidP="00B40BC0">
      <w:pPr>
        <w:overflowPunct w:val="0"/>
        <w:topLinePunct/>
      </w:pPr>
    </w:p>
    <w:p w:rsidR="004264BA" w:rsidRDefault="00022EDA" w:rsidP="00022EDA">
      <w:pPr>
        <w:overflowPunct w:val="0"/>
        <w:topLinePunct/>
      </w:pPr>
      <w:r>
        <w:t xml:space="preserve"> </w:t>
      </w:r>
    </w:p>
    <w:sectPr w:rsidR="004264BA" w:rsidSect="00022EDA">
      <w:pgSz w:w="11906" w:h="16838" w:code="9"/>
      <w:pgMar w:top="1418" w:right="1418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F7C" w:rsidRDefault="00F41F7C" w:rsidP="00B54758">
      <w:r>
        <w:separator/>
      </w:r>
    </w:p>
  </w:endnote>
  <w:endnote w:type="continuationSeparator" w:id="0">
    <w:p w:rsidR="00F41F7C" w:rsidRDefault="00F41F7C" w:rsidP="00B5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F7C" w:rsidRDefault="00F41F7C" w:rsidP="00B54758">
      <w:r>
        <w:separator/>
      </w:r>
    </w:p>
  </w:footnote>
  <w:footnote w:type="continuationSeparator" w:id="0">
    <w:p w:rsidR="00F41F7C" w:rsidRDefault="00F41F7C" w:rsidP="00B5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58"/>
    <w:rsid w:val="00022EDA"/>
    <w:rsid w:val="000A7116"/>
    <w:rsid w:val="00224105"/>
    <w:rsid w:val="00237346"/>
    <w:rsid w:val="00317F0E"/>
    <w:rsid w:val="004264BA"/>
    <w:rsid w:val="004F0C12"/>
    <w:rsid w:val="00566CA0"/>
    <w:rsid w:val="00714C6F"/>
    <w:rsid w:val="00755B8F"/>
    <w:rsid w:val="007745F3"/>
    <w:rsid w:val="00784F4E"/>
    <w:rsid w:val="008130DE"/>
    <w:rsid w:val="00814FC5"/>
    <w:rsid w:val="00A308D5"/>
    <w:rsid w:val="00B40BC0"/>
    <w:rsid w:val="00B47EBF"/>
    <w:rsid w:val="00B54758"/>
    <w:rsid w:val="00BC49AE"/>
    <w:rsid w:val="00C16112"/>
    <w:rsid w:val="00C256DB"/>
    <w:rsid w:val="00C95093"/>
    <w:rsid w:val="00D634C0"/>
    <w:rsid w:val="00DB5773"/>
    <w:rsid w:val="00F41F7C"/>
    <w:rsid w:val="00F43932"/>
    <w:rsid w:val="00FD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752030-22D9-4A5C-9A44-4A73B93A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5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54758"/>
    <w:rPr>
      <w:rFonts w:ascii="ＭＳ 明朝" w:eastAsia="ＭＳ 明朝" w:hAnsi="ＭＳ 明朝" w:cs="ＭＳ 明朝"/>
      <w:sz w:val="24"/>
      <w:szCs w:val="24"/>
    </w:rPr>
  </w:style>
  <w:style w:type="table" w:styleId="a9">
    <w:name w:val="Table Grid"/>
    <w:basedOn w:val="a1"/>
    <w:uiPriority w:val="39"/>
    <w:rsid w:val="00B40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40BC0"/>
    <w:pPr>
      <w:widowControl w:val="0"/>
      <w:jc w:val="center"/>
    </w:pPr>
    <w:rPr>
      <w:rFonts w:ascii="Century" w:hAnsi="Century" w:cs="Times New Roman"/>
      <w:kern w:val="2"/>
      <w:sz w:val="21"/>
      <w:szCs w:val="22"/>
    </w:rPr>
  </w:style>
  <w:style w:type="character" w:customStyle="1" w:styleId="ab">
    <w:name w:val="記 (文字)"/>
    <w:basedOn w:val="a0"/>
    <w:link w:val="aa"/>
    <w:uiPriority w:val="99"/>
    <w:rsid w:val="00B40BC0"/>
    <w:rPr>
      <w:rFonts w:ascii="Century" w:eastAsia="ＭＳ 明朝" w:hAnsi="Century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40BC0"/>
    <w:pPr>
      <w:widowControl w:val="0"/>
      <w:jc w:val="right"/>
    </w:pPr>
    <w:rPr>
      <w:rFonts w:ascii="Century" w:hAnsi="Century" w:cs="Times New Roman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B40BC0"/>
    <w:rPr>
      <w:rFonts w:ascii="Century" w:eastAsia="ＭＳ 明朝" w:hAns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田野畑村地域おこし協力隊活動費等補助金交付要綱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田野畑村地域おこし協力隊活動費等補助金交付要綱</dc:title>
  <dc:subject/>
  <dc:creator>Administrator</dc:creator>
  <cp:keywords/>
  <dc:description/>
  <cp:lastModifiedBy>佐々木 賢司</cp:lastModifiedBy>
  <cp:revision>5</cp:revision>
  <cp:lastPrinted>2022-03-28T11:27:00Z</cp:lastPrinted>
  <dcterms:created xsi:type="dcterms:W3CDTF">2022-03-29T05:29:00Z</dcterms:created>
  <dcterms:modified xsi:type="dcterms:W3CDTF">2023-03-29T06:19:00Z</dcterms:modified>
</cp:coreProperties>
</file>